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DE4D" w14:textId="77777777" w:rsidR="0054642D" w:rsidRDefault="00D1441A">
      <w:pPr>
        <w:pStyle w:val="Nagwek3"/>
        <w:spacing w:line="240" w:lineRule="auto"/>
        <w:ind w:left="0" w:firstLine="0"/>
        <w:jc w:val="right"/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i/>
          <w:iCs/>
          <w:sz w:val="16"/>
          <w:szCs w:val="16"/>
        </w:rPr>
        <w:t xml:space="preserve">Załącznik Nr 1 do zapytania ofertowego                                                                                                          </w:t>
      </w:r>
    </w:p>
    <w:p w14:paraId="67EFE5D8" w14:textId="21A6DAA8" w:rsidR="0054642D" w:rsidRDefault="00D1441A">
      <w:pPr>
        <w:pStyle w:val="Nagwek3"/>
        <w:spacing w:line="240" w:lineRule="auto"/>
        <w:ind w:left="0" w:firstLine="0"/>
        <w:rPr>
          <w:sz w:val="20"/>
        </w:rPr>
      </w:pPr>
      <w:r>
        <w:rPr>
          <w:rFonts w:ascii="Tahoma" w:hAnsi="Tahoma" w:cs="Tahoma"/>
          <w:b w:val="0"/>
          <w:sz w:val="20"/>
        </w:rPr>
        <w:t xml:space="preserve"> DPS.DGO.26.1.1</w:t>
      </w:r>
      <w:r w:rsidR="00051A3E">
        <w:rPr>
          <w:rFonts w:ascii="Tahoma" w:hAnsi="Tahoma" w:cs="Tahoma"/>
          <w:b w:val="0"/>
          <w:sz w:val="20"/>
        </w:rPr>
        <w:t>9</w:t>
      </w:r>
      <w:r>
        <w:rPr>
          <w:rFonts w:ascii="Tahoma" w:hAnsi="Tahoma" w:cs="Tahoma"/>
          <w:b w:val="0"/>
          <w:sz w:val="20"/>
        </w:rPr>
        <w:t>.2020</w:t>
      </w:r>
    </w:p>
    <w:p w14:paraId="7951804F" w14:textId="77777777" w:rsidR="0054642D" w:rsidRDefault="0054642D">
      <w:pPr>
        <w:jc w:val="center"/>
        <w:rPr>
          <w:rFonts w:ascii="Tahoma" w:hAnsi="Tahoma" w:cs="Tahoma"/>
          <w:sz w:val="20"/>
          <w:szCs w:val="20"/>
        </w:rPr>
      </w:pPr>
    </w:p>
    <w:p w14:paraId="46B445AB" w14:textId="77777777" w:rsidR="0054642D" w:rsidRDefault="00D1441A">
      <w:pPr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FORMULARZ  OFERTOWY</w:t>
      </w:r>
    </w:p>
    <w:p w14:paraId="0CE18B6A" w14:textId="77777777" w:rsidR="0054642D" w:rsidRDefault="00D1441A">
      <w:pPr>
        <w:jc w:val="center"/>
        <w:rPr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postępowaniu o udzielenie zamówienia publicznego </w:t>
      </w:r>
    </w:p>
    <w:p w14:paraId="43AE1043" w14:textId="3FC003B7" w:rsidR="0054642D" w:rsidRPr="002A7249" w:rsidRDefault="00D1441A" w:rsidP="002A724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dostawę</w:t>
      </w:r>
      <w:r w:rsidR="002A7249">
        <w:rPr>
          <w:rFonts w:ascii="Tahoma" w:hAnsi="Tahoma" w:cs="Tahoma"/>
          <w:b/>
          <w:bCs/>
          <w:color w:val="000000"/>
          <w:sz w:val="20"/>
          <w:szCs w:val="20"/>
        </w:rPr>
        <w:t xml:space="preserve"> wyposażenia DPS w tym: </w:t>
      </w:r>
      <w:r>
        <w:rPr>
          <w:rFonts w:ascii="Tahoma" w:hAnsi="Tahoma" w:cs="Tahoma"/>
          <w:b/>
          <w:color w:val="000000"/>
          <w:sz w:val="20"/>
          <w:szCs w:val="20"/>
        </w:rPr>
        <w:t>maseczek, kombinezonów</w:t>
      </w:r>
      <w:r w:rsidR="002A7249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color w:val="000000"/>
          <w:sz w:val="20"/>
          <w:szCs w:val="20"/>
        </w:rPr>
        <w:t>fartuchów wielorazowych</w:t>
      </w:r>
      <w:r w:rsidR="002A7249">
        <w:rPr>
          <w:rFonts w:ascii="Tahoma" w:hAnsi="Tahoma" w:cs="Tahoma"/>
          <w:b/>
          <w:color w:val="000000"/>
          <w:sz w:val="20"/>
          <w:szCs w:val="20"/>
        </w:rPr>
        <w:t xml:space="preserve">, termometrów, pulsometrów, dozowników, </w:t>
      </w:r>
      <w:proofErr w:type="spellStart"/>
      <w:r w:rsidR="002A7249">
        <w:rPr>
          <w:rFonts w:ascii="Tahoma" w:hAnsi="Tahoma" w:cs="Tahoma"/>
          <w:b/>
          <w:color w:val="000000"/>
          <w:sz w:val="20"/>
          <w:szCs w:val="20"/>
        </w:rPr>
        <w:t>dekontaminatorów</w:t>
      </w:r>
      <w:proofErr w:type="spellEnd"/>
      <w:r w:rsidR="002A7249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proofErr w:type="spellStart"/>
      <w:r w:rsidR="002A7249">
        <w:rPr>
          <w:rFonts w:ascii="Tahoma" w:hAnsi="Tahoma" w:cs="Tahoma"/>
          <w:b/>
          <w:color w:val="000000"/>
          <w:sz w:val="20"/>
          <w:szCs w:val="20"/>
        </w:rPr>
        <w:t>kartridży</w:t>
      </w:r>
      <w:proofErr w:type="spellEnd"/>
    </w:p>
    <w:p w14:paraId="07B2C15F" w14:textId="77777777" w:rsidR="0054642D" w:rsidRDefault="0054642D">
      <w:pPr>
        <w:jc w:val="center"/>
        <w:rPr>
          <w:rFonts w:ascii="Tahoma" w:hAnsi="Tahoma" w:cs="Tahoma"/>
          <w:b/>
          <w:sz w:val="20"/>
          <w:szCs w:val="20"/>
        </w:rPr>
      </w:pPr>
    </w:p>
    <w:p w14:paraId="6FB1039E" w14:textId="77777777" w:rsidR="0054642D" w:rsidRDefault="00D1441A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Wykonawca: </w:t>
      </w:r>
    </w:p>
    <w:p w14:paraId="74E4C7BF" w14:textId="77777777" w:rsidR="0054642D" w:rsidRDefault="0054642D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07CFD444" w14:textId="77777777" w:rsidR="0054642D" w:rsidRDefault="00D1441A">
      <w:pPr>
        <w:pStyle w:val="Tekstpodstawowy"/>
        <w:spacing w:line="48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Nazwa:...........................................................................................................………….......</w:t>
      </w:r>
    </w:p>
    <w:p w14:paraId="4B0EDB24" w14:textId="77777777" w:rsidR="0054642D" w:rsidRDefault="00D1441A">
      <w:pPr>
        <w:pStyle w:val="Tekstpodstawowy"/>
        <w:spacing w:line="48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Siedziba:...........................................................................................................................</w:t>
      </w:r>
    </w:p>
    <w:p w14:paraId="13F9D4E3" w14:textId="77777777" w:rsidR="0054642D" w:rsidRDefault="00D1441A">
      <w:pPr>
        <w:pStyle w:val="Tekstpodstawowy"/>
        <w:spacing w:line="48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Województwo:............................................,powiat:..........................................................</w:t>
      </w:r>
    </w:p>
    <w:p w14:paraId="7268D603" w14:textId="77777777" w:rsidR="0054642D" w:rsidRDefault="00D1441A">
      <w:pPr>
        <w:pStyle w:val="Tekstpodstawowy"/>
        <w:spacing w:line="480" w:lineRule="auto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telefonu/fax :...................................................................</w:t>
      </w:r>
    </w:p>
    <w:p w14:paraId="3AE73138" w14:textId="77777777" w:rsidR="0054642D" w:rsidRDefault="00D1441A">
      <w:pPr>
        <w:pStyle w:val="Tekstpodstawowy"/>
        <w:spacing w:line="480" w:lineRule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NIP:.................................................................................</w:t>
      </w:r>
    </w:p>
    <w:p w14:paraId="5257FC32" w14:textId="77777777" w:rsidR="0054642D" w:rsidRDefault="00D1441A">
      <w:pPr>
        <w:pStyle w:val="Tekstpodstawowy"/>
        <w:spacing w:line="480" w:lineRule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REGON:............................................................................</w:t>
      </w:r>
    </w:p>
    <w:p w14:paraId="1472F59D" w14:textId="77777777" w:rsidR="0054642D" w:rsidRDefault="00D1441A">
      <w:pPr>
        <w:pStyle w:val="Tekstpodstawowy"/>
        <w:spacing w:line="480" w:lineRule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…………………………………………………………………….</w:t>
      </w:r>
    </w:p>
    <w:p w14:paraId="19454DA5" w14:textId="77777777" w:rsidR="0054642D" w:rsidRDefault="00D144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Przystępując do postępowania o udzielenie niniejszego zamówienia publicznego składam następujące oświadczenie:</w:t>
      </w:r>
    </w:p>
    <w:p w14:paraId="12C082F8" w14:textId="77777777" w:rsidR="0054642D" w:rsidRDefault="0054642D">
      <w:pPr>
        <w:rPr>
          <w:rFonts w:ascii="Tahoma" w:hAnsi="Tahoma" w:cs="Tahoma"/>
          <w:sz w:val="20"/>
          <w:szCs w:val="20"/>
        </w:rPr>
      </w:pPr>
    </w:p>
    <w:p w14:paraId="7E6D1744" w14:textId="77777777" w:rsidR="0054642D" w:rsidRDefault="00D1441A">
      <w:pPr>
        <w:numPr>
          <w:ilvl w:val="0"/>
          <w:numId w:val="1"/>
        </w:numPr>
        <w:tabs>
          <w:tab w:val="clear" w:pos="708"/>
          <w:tab w:val="left" w:pos="285"/>
        </w:tabs>
        <w:ind w:left="284" w:hanging="284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 realizację przedmiotu zamówienia  dla części ……………………………….* zamówienia.</w:t>
      </w:r>
    </w:p>
    <w:p w14:paraId="3A228E3B" w14:textId="77777777" w:rsidR="0054642D" w:rsidRDefault="0054642D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5AB73118" w14:textId="77777777" w:rsidR="0054642D" w:rsidRDefault="00D1441A">
      <w:pPr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oferty na podaną część/podane części zamówienia określona jest w formularzu asortymentowo – ilościowo - cenowym, stanowiącym Załącznik nr 1 do zapytania ofertowego  i umowy.</w:t>
      </w:r>
    </w:p>
    <w:p w14:paraId="40E34062" w14:textId="77777777" w:rsidR="0054642D" w:rsidRDefault="0054642D">
      <w:pPr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6929C132" w14:textId="77777777" w:rsidR="0054642D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</w:pPr>
      <w:r>
        <w:rPr>
          <w:rFonts w:ascii="Tahoma" w:hAnsi="Tahoma" w:cs="Tahoma"/>
          <w:sz w:val="20"/>
          <w:szCs w:val="20"/>
        </w:rPr>
        <w:t>Termin realizacji zamówienia: od daty rozpoczęcia realizacji zamówienia do 20.11.2020r.</w:t>
      </w:r>
    </w:p>
    <w:p w14:paraId="01E593F4" w14:textId="77777777" w:rsidR="0054642D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płatności: 30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dni </w:t>
      </w:r>
      <w:r>
        <w:rPr>
          <w:rFonts w:ascii="Tahoma" w:hAnsi="Tahoma" w:cs="Tahoma"/>
          <w:color w:val="000000"/>
          <w:sz w:val="20"/>
          <w:szCs w:val="20"/>
        </w:rPr>
        <w:t>od daty otrzymania prawidłowo sporządzonej faktury wystawionej po każdorazowej dostawie przedmiotu umowy do siedziby Zamawiającego. Zamawiający nie udziela przedpłat.</w:t>
      </w:r>
    </w:p>
    <w:p w14:paraId="5F69A39F" w14:textId="77777777" w:rsidR="0054642D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</w:pPr>
      <w:r>
        <w:rPr>
          <w:rFonts w:ascii="Tahoma" w:hAnsi="Tahoma" w:cs="Tahoma"/>
          <w:spacing w:val="-1"/>
          <w:sz w:val="20"/>
          <w:szCs w:val="20"/>
        </w:rPr>
        <w:t xml:space="preserve">Wykonawca zobowiązuje się dostarczyć towar do magazynu mieszczącego się w Domu Pomocy Społecznej im. Kardynała Stefana Wyszyńskiego Prymasa Tysiąclecia w Ostrołęce ul. Rolna 27 07-410 Ostrołęka </w:t>
      </w:r>
      <w:r>
        <w:rPr>
          <w:rFonts w:ascii="Tahoma" w:hAnsi="Tahoma" w:cs="Tahoma"/>
          <w:bCs/>
          <w:color w:val="000000"/>
          <w:spacing w:val="-1"/>
          <w:sz w:val="20"/>
          <w:szCs w:val="20"/>
        </w:rPr>
        <w:t>od poniedziałku do czwartku w godz. 7.00-14.00,</w:t>
      </w:r>
      <w:r>
        <w:rPr>
          <w:rFonts w:ascii="Tahoma" w:hAnsi="Tahoma" w:cs="Tahoma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wg harmonogramu dostaw towaru określonego w Załączniku nr 1 do zapytania ofertowego i umowy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72B6FC81" w14:textId="77777777" w:rsidR="0054642D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>Oświadczam,  że  posiadam należyte kwalifikacje do realizacji przedmiotu zamówieni i zobowiązuję  się wykonywać zlecenie  terminowo, rzetelnie i z należytą starannością.</w:t>
      </w:r>
    </w:p>
    <w:p w14:paraId="7101C75D" w14:textId="77777777" w:rsidR="0054642D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6C4A2734" w14:textId="77777777" w:rsidR="0054642D" w:rsidRDefault="00D1441A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jestem uprawniony do występowania w obrocie prawnym, zgodnie z wymaganiami ustawowymi,  </w:t>
      </w:r>
    </w:p>
    <w:p w14:paraId="73CEEFCC" w14:textId="77777777" w:rsidR="0054642D" w:rsidRDefault="00D1441A">
      <w:pPr>
        <w:pStyle w:val="Standard"/>
        <w:numPr>
          <w:ilvl w:val="0"/>
          <w:numId w:val="2"/>
        </w:numPr>
        <w:jc w:val="both"/>
      </w:pPr>
      <w:r>
        <w:rPr>
          <w:rFonts w:ascii="Tahoma" w:hAnsi="Tahoma" w:cs="Tahoma"/>
          <w:sz w:val="20"/>
          <w:szCs w:val="20"/>
        </w:rPr>
        <w:t xml:space="preserve">posiadam uprawnienia niezbędne do wykonania określonych prac lub czynności, jeżeli ustawy nakładają obowiązek posiadania takich uprawnień, </w:t>
      </w:r>
    </w:p>
    <w:p w14:paraId="64D25354" w14:textId="77777777" w:rsidR="0054642D" w:rsidRDefault="0054642D">
      <w:pPr>
        <w:pStyle w:val="Standard"/>
        <w:ind w:left="720"/>
        <w:jc w:val="both"/>
        <w:rPr>
          <w:rFonts w:ascii="Tahoma" w:hAnsi="Tahoma" w:cs="Tahoma"/>
          <w:sz w:val="20"/>
          <w:szCs w:val="20"/>
        </w:rPr>
      </w:pPr>
    </w:p>
    <w:p w14:paraId="73D39ED8" w14:textId="77777777" w:rsidR="0054642D" w:rsidRDefault="00D1441A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posiadam niezbędną wiedzę, potencjał techniczny i doświadczenie do wykonania niniejszego zamówienia.</w:t>
      </w:r>
    </w:p>
    <w:p w14:paraId="1881C2CD" w14:textId="77777777" w:rsidR="0054642D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uważam się za związanego ofertą na okres 30 dni od daty złożenia oferty</w:t>
      </w:r>
      <w:r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51AEF8A" w14:textId="77777777" w:rsidR="0054642D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wartość brutto oferty uwzględnia wszystkie wymagania określone w zapytaniu ofertowym oraz  obejmuje wszelkie koszty, jakie Wykonawca poniesie z tytułu należytej oraz zgodnej z obowiązującymi przepisami realizacji przedmiotu zamówienia.</w:t>
      </w:r>
    </w:p>
    <w:p w14:paraId="35645C65" w14:textId="77777777" w:rsidR="0054642D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</w:pPr>
      <w:r>
        <w:rPr>
          <w:rFonts w:ascii="Tahoma" w:hAnsi="Tahoma" w:cs="Tahoma"/>
          <w:sz w:val="20"/>
          <w:szCs w:val="20"/>
        </w:rPr>
        <w:t>Oświadczam, że oferowany przedmiot zamówienia jest fabrycznie nowy i spełnia wszystkie wymagania w zakresie jakości i standardów bezpieczeństwa określone w przepisach UE, w tym m.in. deklarację zgodności CE i wytyczne Ministerstwa Zdrowia zamieszczone na stronie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Style w:val="czeinternetowe"/>
          <w:rFonts w:ascii="Tahoma" w:hAnsi="Tahoma" w:cs="Tahoma"/>
          <w:sz w:val="20"/>
          <w:szCs w:val="20"/>
        </w:rPr>
        <w:t>https://www.gov.pl/web/zdrowie/informacje-dotyczace-produktow-wykorzystywanych-podczas-zwalczania-covid-19</w:t>
      </w:r>
    </w:p>
    <w:p w14:paraId="663971AB" w14:textId="77777777" w:rsidR="0054642D" w:rsidRDefault="0054642D">
      <w:pPr>
        <w:pStyle w:val="Akapitzlist"/>
        <w:tabs>
          <w:tab w:val="left" w:pos="345"/>
        </w:tabs>
        <w:ind w:left="108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4CAAB4D" w14:textId="77777777" w:rsidR="0054642D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przypadku przyznania zamówienia, zobowiązujemy się do zawarcia umowy w miejscu i terminie wskazanym przez Zamawiającego.</w:t>
      </w:r>
    </w:p>
    <w:p w14:paraId="2E1A7E51" w14:textId="77777777" w:rsidR="0054642D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zapoznaliśmy się z warunkami przedstawionymi w zapytaniu ofertowym i przyjmujemy je bez zastrzeżeń.</w:t>
      </w:r>
    </w:p>
    <w:p w14:paraId="496CBEFE" w14:textId="77777777" w:rsidR="0054642D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iż*:</w:t>
      </w:r>
    </w:p>
    <w:p w14:paraId="6BE800BF" w14:textId="77777777" w:rsidR="0054642D" w:rsidRDefault="00D1441A">
      <w:pPr>
        <w:widowControl w:val="0"/>
        <w:numPr>
          <w:ilvl w:val="0"/>
          <w:numId w:val="3"/>
        </w:numPr>
        <w:ind w:left="360" w:hanging="283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wybór oferty nie będzie prowadzić do powstania u Zamawiającego obowiązku podatkowego określonego w przepisach o podatku od towarów i usług.</w:t>
      </w:r>
    </w:p>
    <w:p w14:paraId="3E717D7F" w14:textId="77777777" w:rsidR="0054642D" w:rsidRDefault="00D1441A">
      <w:pPr>
        <w:widowControl w:val="0"/>
        <w:numPr>
          <w:ilvl w:val="0"/>
          <w:numId w:val="3"/>
        </w:numPr>
        <w:ind w:left="360" w:hanging="283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Wybór oferty będzie prowadzić do powstania u Zamawiającego obowiązku podatkowego określonego w przepisach o podatku od towarów i usług dla następującego przedmiotu zamówienia:</w:t>
      </w:r>
    </w:p>
    <w:p w14:paraId="22E8505F" w14:textId="77777777" w:rsidR="0054642D" w:rsidRDefault="00D1441A">
      <w:pPr>
        <w:widowControl w:val="0"/>
        <w:ind w:left="36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(rodzaj) towaru*: ……………..…………………………………………………</w:t>
      </w:r>
    </w:p>
    <w:p w14:paraId="4560212E" w14:textId="77777777" w:rsidR="0054642D" w:rsidRDefault="00D1441A">
      <w:pPr>
        <w:ind w:left="36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(bez kwoty podatku)*: ……………………………..………………………….</w:t>
      </w:r>
    </w:p>
    <w:p w14:paraId="13E5C54B" w14:textId="77777777" w:rsidR="0054642D" w:rsidRDefault="00D1441A">
      <w:pPr>
        <w:pStyle w:val="Tekstpodstawowy"/>
        <w:numPr>
          <w:ilvl w:val="0"/>
          <w:numId w:val="1"/>
        </w:numPr>
        <w:tabs>
          <w:tab w:val="clear" w:pos="708"/>
          <w:tab w:val="left" w:pos="345"/>
        </w:tabs>
        <w:ind w:hanging="426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iż*:</w:t>
      </w:r>
    </w:p>
    <w:p w14:paraId="70CE9114" w14:textId="77777777" w:rsidR="0054642D" w:rsidRDefault="00D1441A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niniejsze zamówienie wykonam samodzielnie;</w:t>
      </w:r>
    </w:p>
    <w:p w14:paraId="3FA0AD5E" w14:textId="77777777" w:rsidR="0054642D" w:rsidRDefault="00D1441A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następujące części zamówienia (czynności) ………………………………… zamierzam powierzyć do wykonania następującym podwykonawcom …………………….</w:t>
      </w:r>
    </w:p>
    <w:p w14:paraId="1227C7CB" w14:textId="77777777" w:rsidR="0054642D" w:rsidRDefault="00D1441A">
      <w:pPr>
        <w:pStyle w:val="Tekstpodstawowy"/>
        <w:numPr>
          <w:ilvl w:val="0"/>
          <w:numId w:val="1"/>
        </w:numPr>
        <w:tabs>
          <w:tab w:val="clear" w:pos="708"/>
          <w:tab w:val="left" w:pos="345"/>
        </w:tabs>
        <w:ind w:hanging="426"/>
        <w:jc w:val="both"/>
      </w:pPr>
      <w:r>
        <w:rPr>
          <w:rFonts w:ascii="Tahoma" w:hAnsi="Tahoma" w:cs="Tahoma"/>
          <w:color w:val="000000"/>
          <w:sz w:val="20"/>
          <w:szCs w:val="20"/>
        </w:rPr>
        <w:t>Oświadczamy,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  <w:r>
        <w:rPr>
          <w:rStyle w:val="FootnoteCharacters"/>
          <w:rFonts w:ascii="Tahoma" w:hAnsi="Tahoma" w:cs="Tahoma"/>
          <w:sz w:val="20"/>
          <w:szCs w:val="20"/>
          <w:lang w:val="x-none" w:eastAsia="en-GB"/>
        </w:rPr>
        <w:t xml:space="preserve"> 2)</w:t>
      </w:r>
    </w:p>
    <w:p w14:paraId="1B2865A7" w14:textId="77777777" w:rsidR="0054642D" w:rsidRDefault="00D1441A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  <w:vertAlign w:val="superscript"/>
        </w:rPr>
        <w:t>)</w:t>
      </w:r>
      <w:r>
        <w:rPr>
          <w:rFonts w:ascii="Tahoma" w:hAnsi="Tahoma" w:cs="Tahoma"/>
          <w:sz w:val="20"/>
          <w:szCs w:val="20"/>
        </w:rPr>
        <w:t xml:space="preserve"> rozporządzenie Parlamentu Europejskiego i Rady (UE) 2016/679 z dnia 27 kwietnia 2016 r. 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D08644" w14:textId="77777777" w:rsidR="0054642D" w:rsidRDefault="00D1441A">
      <w:pPr>
        <w:pStyle w:val="Tekstpodstawowy"/>
        <w:tabs>
          <w:tab w:val="left" w:pos="345"/>
        </w:tabs>
        <w:ind w:left="294"/>
        <w:jc w:val="both"/>
      </w:pPr>
      <w:bookmarkStart w:id="0" w:name="_Hlk518549955"/>
      <w:r>
        <w:rPr>
          <w:rStyle w:val="FootnoteCharacters"/>
          <w:rFonts w:ascii="Tahoma" w:hAnsi="Tahoma" w:cs="Tahoma"/>
          <w:sz w:val="20"/>
          <w:szCs w:val="20"/>
          <w:lang w:val="x-none" w:eastAsia="en-GB"/>
        </w:rPr>
        <w:t>2)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End w:id="0"/>
      <w:r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BBCD4D" w14:textId="77777777" w:rsidR="0054642D" w:rsidRDefault="00D1441A">
      <w:pPr>
        <w:pStyle w:val="Tekstpodstawowy"/>
        <w:numPr>
          <w:ilvl w:val="0"/>
          <w:numId w:val="1"/>
        </w:numPr>
        <w:tabs>
          <w:tab w:val="clear" w:pos="708"/>
          <w:tab w:val="left" w:pos="345"/>
        </w:tabs>
        <w:ind w:hanging="426"/>
        <w:jc w:val="both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zawiera informacje stanowiące tajemnicę przedsiębiorstwa w rozumieniu przepisów o zwalczaniu nieuczciwej konkurencji</w:t>
      </w:r>
    </w:p>
    <w:p w14:paraId="60BFBA58" w14:textId="77777777" w:rsidR="0054642D" w:rsidRDefault="00D1441A">
      <w:pPr>
        <w:widowControl w:val="0"/>
        <w:jc w:val="center"/>
      </w:pPr>
      <w:r>
        <w:rPr>
          <w:rFonts w:ascii="Tahoma" w:hAnsi="Tahoma" w:cs="Tahoma"/>
          <w:b/>
          <w:sz w:val="20"/>
          <w:szCs w:val="20"/>
        </w:rPr>
        <w:t>TAK/NIE*</w:t>
      </w:r>
    </w:p>
    <w:p w14:paraId="365CA4BA" w14:textId="77777777" w:rsidR="0054642D" w:rsidRDefault="005464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1B28367C" w14:textId="191F3055" w:rsidR="0054642D" w:rsidRDefault="005464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5C8DE36D" w14:textId="4A5AAF6E" w:rsidR="00051A3E" w:rsidRDefault="00051A3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1408D8D8" w14:textId="77777777" w:rsidR="00051A3E" w:rsidRDefault="00051A3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70BEEE63" w14:textId="77777777" w:rsidR="0054642D" w:rsidRDefault="005464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67CC46C5" w14:textId="77777777" w:rsidR="0054642D" w:rsidRDefault="00D1441A">
      <w:pPr>
        <w:widowControl w:val="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 stanowiące tajemnicę przedsiębiorstwa zawarto w ……………………… (tylko, jeśli dotyczy – podać nazwę dokumentu, nr załącznika, nr strony).</w:t>
      </w:r>
    </w:p>
    <w:p w14:paraId="22C3E8AE" w14:textId="77777777" w:rsidR="0054642D" w:rsidRDefault="0054642D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50C23161" w14:textId="77777777" w:rsidR="0054642D" w:rsidRDefault="00D1441A">
      <w:pPr>
        <w:widowControl w:val="0"/>
        <w:suppressAutoHyphens w:val="0"/>
        <w:jc w:val="both"/>
      </w:pPr>
      <w:r>
        <w:rPr>
          <w:rFonts w:ascii="Tahoma" w:hAnsi="Tahoma" w:cs="Tahoma"/>
          <w:sz w:val="20"/>
          <w:szCs w:val="20"/>
        </w:rPr>
        <w:t xml:space="preserve">16. Oświadczam, że wszystkie informacje podane w powyższych oświadczeniach są aktualne </w:t>
      </w:r>
      <w:r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 (z zastrzeżeniem art. 233KK).</w:t>
      </w:r>
    </w:p>
    <w:p w14:paraId="44ED2BBB" w14:textId="77777777" w:rsidR="0054642D" w:rsidRDefault="00D1441A">
      <w:pPr>
        <w:widowControl w:val="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- wybrać odpowiednie/ podać</w:t>
      </w:r>
    </w:p>
    <w:p w14:paraId="59B38870" w14:textId="77777777" w:rsidR="0054642D" w:rsidRDefault="0054642D">
      <w:pPr>
        <w:rPr>
          <w:rFonts w:ascii="Tahoma" w:hAnsi="Tahoma" w:cs="Tahoma"/>
          <w:sz w:val="20"/>
          <w:szCs w:val="20"/>
        </w:rPr>
      </w:pPr>
    </w:p>
    <w:p w14:paraId="578612EB" w14:textId="77777777" w:rsidR="0054642D" w:rsidRDefault="0054642D">
      <w:pPr>
        <w:rPr>
          <w:rFonts w:ascii="Tahoma" w:hAnsi="Tahoma" w:cs="Tahoma"/>
          <w:sz w:val="20"/>
          <w:szCs w:val="20"/>
        </w:rPr>
      </w:pPr>
    </w:p>
    <w:p w14:paraId="4D90A03B" w14:textId="77777777" w:rsidR="0054642D" w:rsidRDefault="0054642D">
      <w:pPr>
        <w:rPr>
          <w:rFonts w:ascii="Tahoma" w:hAnsi="Tahoma" w:cs="Tahoma"/>
          <w:sz w:val="20"/>
          <w:szCs w:val="20"/>
        </w:rPr>
      </w:pPr>
    </w:p>
    <w:p w14:paraId="405FCFA0" w14:textId="77777777" w:rsidR="0054642D" w:rsidRDefault="0054642D">
      <w:pPr>
        <w:rPr>
          <w:rFonts w:ascii="Tahoma" w:hAnsi="Tahoma" w:cs="Tahoma"/>
          <w:sz w:val="20"/>
          <w:szCs w:val="20"/>
        </w:rPr>
      </w:pPr>
    </w:p>
    <w:p w14:paraId="36ACFEF3" w14:textId="77777777" w:rsidR="0054642D" w:rsidRDefault="0054642D">
      <w:pPr>
        <w:rPr>
          <w:rFonts w:ascii="Tahoma" w:hAnsi="Tahoma" w:cs="Tahoma"/>
          <w:sz w:val="20"/>
          <w:szCs w:val="20"/>
        </w:rPr>
      </w:pPr>
    </w:p>
    <w:p w14:paraId="25BD713E" w14:textId="77777777" w:rsidR="0054642D" w:rsidRDefault="00D1441A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…………………, dnia .....................</w:t>
      </w:r>
    </w:p>
    <w:p w14:paraId="6FAE1D81" w14:textId="77777777" w:rsidR="0054642D" w:rsidRDefault="00D1441A">
      <w:pPr>
        <w:pStyle w:val="Tekstpodstawowywcity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.............................................................</w:t>
      </w:r>
    </w:p>
    <w:p w14:paraId="05AED0BB" w14:textId="77777777" w:rsidR="0054642D" w:rsidRDefault="00D1441A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podpis i pieczęć Wykonawcy                    </w:t>
      </w:r>
    </w:p>
    <w:p w14:paraId="1E8A5AF2" w14:textId="77777777" w:rsidR="0054642D" w:rsidRDefault="00D1441A">
      <w:pPr>
        <w:jc w:val="right"/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</w:t>
      </w:r>
    </w:p>
    <w:sectPr w:rsidR="0054642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267D" w14:textId="77777777" w:rsidR="004B5117" w:rsidRDefault="004B5117">
      <w:r>
        <w:separator/>
      </w:r>
    </w:p>
  </w:endnote>
  <w:endnote w:type="continuationSeparator" w:id="0">
    <w:p w14:paraId="61BCC158" w14:textId="77777777" w:rsidR="004B5117" w:rsidRDefault="004B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5842" w14:textId="77777777" w:rsidR="004B5117" w:rsidRDefault="004B5117">
      <w:r>
        <w:separator/>
      </w:r>
    </w:p>
  </w:footnote>
  <w:footnote w:type="continuationSeparator" w:id="0">
    <w:p w14:paraId="56BCE9B7" w14:textId="77777777" w:rsidR="004B5117" w:rsidRDefault="004B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D614" w14:textId="77777777" w:rsidR="0054642D" w:rsidRDefault="00D1441A">
    <w:pPr>
      <w:jc w:val="center"/>
    </w:pPr>
    <w:r>
      <w:rPr>
        <w:noProof/>
      </w:rPr>
      <w:drawing>
        <wp:inline distT="0" distB="0" distL="0" distR="0" wp14:anchorId="227EC002" wp14:editId="7398C91E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7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686D2C" wp14:editId="0C3112C5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A9C49D" wp14:editId="78E8ABF3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DBD8B" w14:textId="77777777" w:rsidR="0054642D" w:rsidRDefault="00D1441A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527D5623" w14:textId="77777777" w:rsidR="0054642D" w:rsidRDefault="00D1441A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2D5E51FC" w14:textId="77777777" w:rsidR="0054642D" w:rsidRDefault="00546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70C44"/>
    <w:multiLevelType w:val="multilevel"/>
    <w:tmpl w:val="7BB0A93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Symbol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7D1CC8"/>
    <w:multiLevelType w:val="multilevel"/>
    <w:tmpl w:val="A4FCC3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68B5C3C"/>
    <w:multiLevelType w:val="multilevel"/>
    <w:tmpl w:val="46F0CC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4D7363"/>
    <w:multiLevelType w:val="multilevel"/>
    <w:tmpl w:val="F342E40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2D"/>
    <w:rsid w:val="00051A3E"/>
    <w:rsid w:val="002A7249"/>
    <w:rsid w:val="004B5117"/>
    <w:rsid w:val="0054642D"/>
    <w:rsid w:val="00D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373A"/>
  <w15:docId w15:val="{918D88BF-28CA-44C3-AADA-8D375CF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3">
    <w:name w:val="heading 3"/>
    <w:basedOn w:val="Normalny"/>
    <w:qFormat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900AB4"/>
    <w:rPr>
      <w:rFonts w:cs="Calibri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rPr>
      <w:rFonts w:ascii="Arial" w:eastAsia="Times New Roman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paragraph" w:customStyle="1" w:styleId="Tekstpodstawowywcity">
    <w:name w:val="Tekst podstawowy wci?ty"/>
    <w:basedOn w:val="Normalny"/>
    <w:qFormat/>
    <w:pPr>
      <w:widowControl w:val="0"/>
      <w:overflowPunct w:val="0"/>
      <w:ind w:right="51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qFormat/>
    <w:rPr>
      <w:rFonts w:ascii="Times New Roman" w:eastAsia="Calibri" w:hAnsi="Times New Roma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"/>
      <w:kern w:val="2"/>
      <w:sz w:val="24"/>
      <w:szCs w:val="24"/>
    </w:rPr>
  </w:style>
  <w:style w:type="paragraph" w:styleId="Tekstpodstawowywcity0">
    <w:name w:val="Body Text Indent"/>
    <w:basedOn w:val="Normalny"/>
    <w:pPr>
      <w:ind w:left="4956"/>
    </w:pPr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860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23</cp:revision>
  <cp:lastPrinted>2020-10-02T11:34:00Z</cp:lastPrinted>
  <dcterms:created xsi:type="dcterms:W3CDTF">2020-09-29T11:57:00Z</dcterms:created>
  <dcterms:modified xsi:type="dcterms:W3CDTF">2020-10-09T07:57:00Z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